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6A8" w:rsidRDefault="008936A8" w:rsidP="008936A8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рішення</w:t>
      </w:r>
      <w:proofErr w:type="spellEnd"/>
    </w:p>
    <w:p w:rsidR="008936A8" w:rsidRDefault="008936A8" w:rsidP="008936A8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</w:p>
    <w:p w:rsidR="008936A8" w:rsidRDefault="008936A8" w:rsidP="008936A8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Сквирської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</w:t>
      </w:r>
    </w:p>
    <w:p w:rsidR="008936A8" w:rsidRDefault="00F16271" w:rsidP="008936A8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</w:t>
      </w:r>
      <w:r w:rsidR="00F509FA">
        <w:rPr>
          <w:rFonts w:ascii="Times New Roman" w:hAnsi="Times New Roman" w:cs="Times New Roman"/>
          <w:b/>
          <w:sz w:val="28"/>
          <w:szCs w:val="28"/>
        </w:rPr>
        <w:t>.1</w:t>
      </w:r>
      <w:r w:rsidR="00F509F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509FA">
        <w:rPr>
          <w:rFonts w:ascii="Times New Roman" w:hAnsi="Times New Roman" w:cs="Times New Roman"/>
          <w:b/>
          <w:sz w:val="28"/>
          <w:szCs w:val="28"/>
        </w:rPr>
        <w:t>.202</w:t>
      </w:r>
      <w:r w:rsidR="00F509F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8936A8">
        <w:rPr>
          <w:rFonts w:ascii="Times New Roman" w:hAnsi="Times New Roman" w:cs="Times New Roman"/>
          <w:b/>
          <w:sz w:val="28"/>
          <w:szCs w:val="28"/>
        </w:rPr>
        <w:t xml:space="preserve"> року №______</w:t>
      </w:r>
    </w:p>
    <w:p w:rsidR="008936A8" w:rsidRDefault="008936A8" w:rsidP="007F3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8936A8" w:rsidRDefault="008936A8" w:rsidP="007F3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8936A8" w:rsidRDefault="008936A8" w:rsidP="007F3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F3F8D" w:rsidRPr="00B55ACB" w:rsidRDefault="007F3F8D" w:rsidP="007F3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55AC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ПЛАН</w:t>
      </w:r>
    </w:p>
    <w:p w:rsidR="007F3F8D" w:rsidRPr="00B55ACB" w:rsidRDefault="00B55ACB" w:rsidP="007F3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 </w:t>
      </w:r>
      <w:proofErr w:type="spellStart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проведення</w:t>
      </w:r>
      <w:proofErr w:type="spellEnd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передноворічних</w:t>
      </w:r>
      <w:proofErr w:type="spellEnd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та </w:t>
      </w:r>
      <w:proofErr w:type="spellStart"/>
      <w:proofErr w:type="gramStart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новорічних</w:t>
      </w:r>
      <w:proofErr w:type="spellEnd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заходів</w:t>
      </w:r>
      <w:proofErr w:type="spellEnd"/>
      <w:proofErr w:type="gramEnd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території</w:t>
      </w:r>
      <w:proofErr w:type="spellEnd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Сквирської</w:t>
      </w:r>
      <w:proofErr w:type="spellEnd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міської</w:t>
      </w:r>
      <w:proofErr w:type="spellEnd"/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громади</w:t>
      </w:r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</w:p>
    <w:p w:rsidR="003A1533" w:rsidRDefault="003A1533" w:rsidP="003A15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360B30" w:rsidRDefault="00360B30" w:rsidP="00360B30">
      <w:pPr>
        <w:pStyle w:val="a3"/>
        <w:numPr>
          <w:ilvl w:val="0"/>
          <w:numId w:val="4"/>
        </w:numPr>
        <w:autoSpaceDE w:val="0"/>
        <w:autoSpaceDN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Організувати та провести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благодійну акцію</w:t>
      </w:r>
      <w:r w:rsidRPr="00111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«Подарунок від Святого Миколая».</w:t>
      </w:r>
    </w:p>
    <w:p w:rsidR="00360B30" w:rsidRDefault="00360B30" w:rsidP="00360B30">
      <w:pPr>
        <w:pStyle w:val="a3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Служба у справах дітей та сім’ї міської ради</w:t>
      </w:r>
      <w:r w:rsid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(Рогоза Н.А.)</w:t>
      </w:r>
    </w:p>
    <w:p w:rsidR="00F509FA" w:rsidRDefault="00F509FA" w:rsidP="00360B30">
      <w:pPr>
        <w:pStyle w:val="a3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листопад 2023 року – 06 грудня 2023 року</w:t>
      </w:r>
    </w:p>
    <w:p w:rsidR="00F509FA" w:rsidRPr="00F509FA" w:rsidRDefault="00F509FA" w:rsidP="00F509F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73B6" w:rsidRPr="00F509FA" w:rsidRDefault="00C773B6" w:rsidP="00C773B6">
      <w:pPr>
        <w:pStyle w:val="a3"/>
        <w:numPr>
          <w:ilvl w:val="0"/>
          <w:numId w:val="4"/>
        </w:numPr>
        <w:autoSpaceDE w:val="0"/>
        <w:autoSpaceDN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Майстерня «Чарівний дарунок від Святого Миколая» - написання листів та виготовлення оберегів для воїнів Збройних сил України, волонтерів, друзів.</w:t>
      </w:r>
    </w:p>
    <w:p w:rsidR="00C773B6" w:rsidRPr="00F509FA" w:rsidRDefault="00C773B6" w:rsidP="00C773B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</w:t>
      </w:r>
      <w:r w:rsid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итячої та юнацької творчості (</w:t>
      </w: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Лубківська</w:t>
      </w:r>
      <w:r w:rsid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C773B6" w:rsidRDefault="00C773B6" w:rsidP="00C773B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 – 06 грудня 2023 року</w:t>
      </w:r>
    </w:p>
    <w:p w:rsidR="00F509FA" w:rsidRPr="00F509FA" w:rsidRDefault="00F509FA" w:rsidP="00C773B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73B6" w:rsidRPr="00F509FA" w:rsidRDefault="00F509FA" w:rsidP="00C773B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3</w:t>
      </w:r>
      <w:r w:rsidR="00C773B6"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«Чарівники гарного настрою» - свято до Дня Святого Миколая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C773B6"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вихованців Сквирського центру дитячої та юнацької творчості.</w:t>
      </w:r>
    </w:p>
    <w:p w:rsidR="00C773B6" w:rsidRPr="00F509FA" w:rsidRDefault="00C773B6" w:rsidP="00C773B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C773B6" w:rsidRPr="00F509FA" w:rsidRDefault="00F509FA" w:rsidP="00F509FA">
      <w:pPr>
        <w:pStyle w:val="a3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C773B6"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рудня 2023 року</w:t>
      </w:r>
    </w:p>
    <w:p w:rsidR="00360B30" w:rsidRDefault="00360B30" w:rsidP="00360B30">
      <w:pPr>
        <w:pStyle w:val="a3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1533" w:rsidRPr="00F509FA" w:rsidRDefault="003A1533" w:rsidP="00F509FA">
      <w:pPr>
        <w:pStyle w:val="a3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Організувати та з</w:t>
      </w:r>
      <w:r w:rsidR="00F373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 роботу резиденції Святого</w:t>
      </w: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Миколая.</w:t>
      </w:r>
    </w:p>
    <w:p w:rsidR="003A1533" w:rsidRPr="00750C0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культури, молоді і спорту Сквирської міської ради (</w:t>
      </w:r>
      <w:proofErr w:type="spellStart"/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Клебанівська</w:t>
      </w:r>
      <w:proofErr w:type="spellEnd"/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О.С.)</w:t>
      </w:r>
    </w:p>
    <w:p w:rsidR="003A1533" w:rsidRDefault="003A1533" w:rsidP="003A1533">
      <w:pPr>
        <w:tabs>
          <w:tab w:val="left" w:pos="3969"/>
        </w:tabs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грудень 2023 року</w:t>
      </w:r>
    </w:p>
    <w:p w:rsidR="003A1533" w:rsidRDefault="003A1533" w:rsidP="003A1533">
      <w:pPr>
        <w:tabs>
          <w:tab w:val="left" w:pos="3969"/>
        </w:tabs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A1533" w:rsidRDefault="00F509FA" w:rsidP="00360B3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Організувати та провести 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естиваль мистецтв «Чарівна ліра»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A1533" w:rsidRPr="00750C0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культури, молоді і спорту Сквирської міської ради (</w:t>
      </w:r>
      <w:proofErr w:type="spellStart"/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Клебанівська</w:t>
      </w:r>
      <w:proofErr w:type="spellEnd"/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О.С.)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грудень 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року</w:t>
      </w:r>
    </w:p>
    <w:p w:rsidR="003A1533" w:rsidRPr="00750C0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3A1533" w:rsidRDefault="00F509FA" w:rsidP="00360B3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Організувати та провести 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фольклорний фестиваль Сквирської громади 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Різдвяна зірка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A1533" w:rsidRPr="00750C0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культури, молоді і спорту Сквирської міської ради (</w:t>
      </w:r>
      <w:proofErr w:type="spellStart"/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Клебанівська</w:t>
      </w:r>
      <w:proofErr w:type="spellEnd"/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О.С.)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грудень 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– січень 2024 року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3A1533" w:rsidRDefault="003A1533" w:rsidP="003A153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1533" w:rsidRDefault="00360B30" w:rsidP="00360B3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Організувати та провести у населених пунктах громади різдвяні та новорічні заходи, народні обряди, театралізовані дійства та інші розваги із залученням самодіяльних колективів, діячів культури і мистецтва.</w:t>
      </w:r>
    </w:p>
    <w:p w:rsidR="003A1533" w:rsidRPr="00750C0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культури, молоді і спорту Сквирської міської ради (</w:t>
      </w:r>
      <w:proofErr w:type="spellStart"/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Клебанівська</w:t>
      </w:r>
      <w:proofErr w:type="spellEnd"/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О.С.)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грудень 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– січень 2024 року</w:t>
      </w:r>
    </w:p>
    <w:p w:rsidR="003A1533" w:rsidRDefault="003A1533" w:rsidP="003A1533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A1533" w:rsidRPr="00DF1651" w:rsidRDefault="00360B30" w:rsidP="00360B30">
      <w:p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3A1533" w:rsidRPr="0051078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Організувати та провести спортивні заходи для дітей шкільного віку</w:t>
      </w:r>
      <w:r w:rsidR="003A1533" w:rsidRPr="005107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культури, молоді і спорту Сквирської міської ради (</w:t>
      </w:r>
      <w:proofErr w:type="spellStart"/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Клебанівська</w:t>
      </w:r>
      <w:proofErr w:type="spellEnd"/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О.С.)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,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освіти Сквирської міської ради (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Риченко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С.П.)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грудень 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року</w:t>
      </w:r>
    </w:p>
    <w:p w:rsidR="003A1533" w:rsidRDefault="003A1533" w:rsidP="003A1533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A1533" w:rsidRDefault="00414939" w:rsidP="004149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9</w:t>
      </w:r>
      <w:r w:rsidR="003A153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 Забезпечити де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монтаж міської новорічної ялинки.</w:t>
      </w:r>
    </w:p>
    <w:p w:rsidR="003A1533" w:rsidRPr="00362C1C" w:rsidRDefault="003A1533" w:rsidP="003A1533">
      <w:pPr>
        <w:tabs>
          <w:tab w:val="left" w:pos="3969"/>
        </w:tabs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62C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362C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Сквираблагоустрій</w:t>
      </w:r>
      <w:proofErr w:type="spellEnd"/>
      <w:r w:rsidRPr="00362C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Шутенко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С.О.</w:t>
      </w:r>
      <w:r w:rsidRPr="00362C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січень 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4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року</w:t>
      </w:r>
    </w:p>
    <w:p w:rsidR="003A1533" w:rsidRPr="00750C03" w:rsidRDefault="003A1533" w:rsidP="003A153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DD5D74" w:rsidRPr="00414939" w:rsidRDefault="00290E2A" w:rsidP="00414939">
      <w:pPr>
        <w:pStyle w:val="a3"/>
        <w:numPr>
          <w:ilvl w:val="0"/>
          <w:numId w:val="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Участь в обласному конкурсі на кращу ялинкову іграшку «Різдвяні дзвіночки»</w:t>
      </w:r>
      <w:r w:rsidR="00DD5D74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D5D74" w:rsidRPr="00414939" w:rsidRDefault="00DD5D74" w:rsidP="00DD5D74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DD5D74" w:rsidRPr="00414939" w:rsidRDefault="00F16271" w:rsidP="00414939">
      <w:pPr>
        <w:pStyle w:val="a3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 2023</w:t>
      </w:r>
      <w:r w:rsidR="00DD5D74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290E2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06.01.2024 року</w:t>
      </w:r>
    </w:p>
    <w:p w:rsidR="00414939" w:rsidRPr="00414939" w:rsidRDefault="00414939" w:rsidP="00414939">
      <w:pPr>
        <w:pStyle w:val="a3"/>
        <w:autoSpaceDE w:val="0"/>
        <w:autoSpaceDN w:val="0"/>
        <w:spacing w:after="0" w:line="240" w:lineRule="auto"/>
        <w:ind w:left="43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5D74" w:rsidRPr="00414939" w:rsidRDefault="00C773B6" w:rsidP="00414939">
      <w:pPr>
        <w:pStyle w:val="a3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Святковий вечір для старшокласників «Новорічна феєрія»</w:t>
      </w:r>
    </w:p>
    <w:p w:rsidR="00DD5D74" w:rsidRPr="00414939" w:rsidRDefault="00DD5D74" w:rsidP="00DD5D74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чої та юнацької творчості (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Лубківська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DD5D74" w:rsidRPr="00414939" w:rsidRDefault="007A692D" w:rsidP="00DD5D74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C773B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C773B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</w:t>
      </w:r>
      <w:r w:rsidR="00F16271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</w:t>
      </w:r>
      <w:r w:rsidR="00DD5D74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414939" w:rsidRPr="00414939" w:rsidRDefault="00414939" w:rsidP="00DD5D74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2626" w:rsidRPr="00414939" w:rsidRDefault="00C773B6" w:rsidP="00414939">
      <w:pPr>
        <w:pStyle w:val="a3"/>
        <w:numPr>
          <w:ilvl w:val="0"/>
          <w:numId w:val="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Участь у </w:t>
      </w:r>
      <w:proofErr w:type="spellStart"/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новорічно</w:t>
      </w:r>
      <w:proofErr w:type="spellEnd"/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-різдвяному флеш-</w:t>
      </w:r>
      <w:proofErr w:type="spellStart"/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мобі</w:t>
      </w:r>
      <w:proofErr w:type="spellEnd"/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«Феєрверк побажань на Київщині».</w:t>
      </w:r>
    </w:p>
    <w:p w:rsidR="00A42626" w:rsidRPr="00414939" w:rsidRDefault="00A42626" w:rsidP="00A4262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9969DC" w:rsidRPr="00414939" w:rsidRDefault="009969DC" w:rsidP="00A4262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 грудня 2023 року – 06 січня 2024 року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6252" w:rsidRPr="00414939" w:rsidRDefault="00A96252" w:rsidP="00414939">
      <w:pPr>
        <w:pStyle w:val="a3"/>
        <w:numPr>
          <w:ilvl w:val="0"/>
          <w:numId w:val="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Участь у Всеукраїнському </w:t>
      </w:r>
      <w:r w:rsidR="00C773B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дитячо-юнацькому (он-лайн) фестивалі-конкурсі «Різдвяна зіронька».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 w:rsidR="007A69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C773B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рудень  2023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414939" w:rsidRPr="00414939" w:rsidRDefault="00414939" w:rsidP="00A9625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6252" w:rsidRPr="00414939" w:rsidRDefault="00414939" w:rsidP="0011109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«З Новим роком!» - новорічні відео вітання від лідерів учнівського самоврядування.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Сквирський центр дитя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чої та юнацької творчості (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Лубківська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січень 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2024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A96252" w:rsidRPr="00414939" w:rsidRDefault="00414939" w:rsidP="0011109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«</w:t>
      </w:r>
      <w:r w:rsidR="00290E2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колядує</w:t>
      </w:r>
      <w:r w:rsidR="00290E2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290E2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різдвяні віншування від вихованців фольклорного колективу «Лілея» Сквирського ЦДЮТ.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чої та юнацької творчості (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Лубківська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F509FA" w:rsidRPr="00414939" w:rsidRDefault="00F509FA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грудень 2023 року – січень 2024 року</w:t>
      </w:r>
    </w:p>
    <w:p w:rsidR="00290E2A" w:rsidRPr="00414939" w:rsidRDefault="00290E2A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0E2A" w:rsidRPr="00414939" w:rsidRDefault="00414939" w:rsidP="00290E2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290E2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«Київщина колядує» - участь в обласному фестивалі колядок</w:t>
      </w:r>
    </w:p>
    <w:p w:rsidR="00290E2A" w:rsidRPr="00414939" w:rsidRDefault="00290E2A" w:rsidP="00290E2A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414939" w:rsidRPr="00414939" w:rsidRDefault="00414939" w:rsidP="00290E2A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 грудня 2023 року – 06.01.2024 року</w:t>
      </w:r>
    </w:p>
    <w:p w:rsidR="00290E2A" w:rsidRPr="00414939" w:rsidRDefault="00290E2A" w:rsidP="0041493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6252" w:rsidRPr="00414939" w:rsidRDefault="00414939" w:rsidP="002C17D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Новорічний </w:t>
      </w:r>
      <w:proofErr w:type="spellStart"/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hand</w:t>
      </w:r>
      <w:proofErr w:type="spellEnd"/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made</w:t>
      </w:r>
      <w:proofErr w:type="spellEnd"/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новорічні майстерні для вихованців Сквирського ЦДЮТ.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A96252" w:rsidRPr="00414939" w:rsidRDefault="00290E2A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грудень 2023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414939" w:rsidRPr="00414939" w:rsidRDefault="00414939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4939" w:rsidRPr="00414939" w:rsidRDefault="00414939" w:rsidP="00111096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111096" w:rsidRPr="00414939" w:rsidRDefault="00F37375" w:rsidP="002C17D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 w:rsidR="0011109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11109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Новорічно</w:t>
      </w:r>
      <w:proofErr w:type="spellEnd"/>
      <w:r w:rsidR="0011109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-різдвяний онлайн-колаж (висвітлення інформації на сайті, </w:t>
      </w:r>
      <w:proofErr w:type="spellStart"/>
      <w:r w:rsidR="0011109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соцмережах</w:t>
      </w:r>
      <w:proofErr w:type="spellEnd"/>
      <w:r w:rsidR="0011109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B55ACB" w:rsidRDefault="00B55ACB" w:rsidP="00554C13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Сектор інформаційного забезпечення міської ради</w:t>
      </w:r>
    </w:p>
    <w:p w:rsidR="00F509FA" w:rsidRDefault="007A692D" w:rsidP="00554C13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рудень 2023 року – січень 2024 року</w:t>
      </w:r>
    </w:p>
    <w:p w:rsidR="00B55ACB" w:rsidRDefault="00B55ACB" w:rsidP="00B55ACB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7375" w:rsidRDefault="00F37375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7375" w:rsidRDefault="00F37375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6640" w:rsidRDefault="00C46640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Начальни</w:t>
      </w:r>
      <w:proofErr w:type="spellEnd"/>
      <w:r w:rsidR="00414939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341C">
        <w:rPr>
          <w:rFonts w:ascii="Times New Roman" w:hAnsi="Times New Roman" w:cs="Times New Roman"/>
          <w:b/>
          <w:sz w:val="28"/>
          <w:szCs w:val="28"/>
        </w:rPr>
        <w:t>Служби</w:t>
      </w:r>
      <w:proofErr w:type="spellEnd"/>
      <w:proofErr w:type="gramEnd"/>
      <w:r w:rsidRPr="002F341C">
        <w:rPr>
          <w:rFonts w:ascii="Times New Roman" w:hAnsi="Times New Roman" w:cs="Times New Roman"/>
          <w:b/>
          <w:sz w:val="28"/>
          <w:szCs w:val="28"/>
        </w:rPr>
        <w:t xml:space="preserve"> у справах </w:t>
      </w:r>
    </w:p>
    <w:p w:rsidR="00C46640" w:rsidRDefault="00C46640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341C">
        <w:rPr>
          <w:rFonts w:ascii="Times New Roman" w:hAnsi="Times New Roman" w:cs="Times New Roman"/>
          <w:b/>
          <w:sz w:val="28"/>
          <w:szCs w:val="28"/>
        </w:rPr>
        <w:t>дітей</w:t>
      </w:r>
      <w:proofErr w:type="spellEnd"/>
      <w:r w:rsidRPr="002F341C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2F341C">
        <w:rPr>
          <w:rFonts w:ascii="Times New Roman" w:hAnsi="Times New Roman" w:cs="Times New Roman"/>
          <w:b/>
          <w:sz w:val="28"/>
          <w:szCs w:val="28"/>
        </w:rPr>
        <w:t>сім’ї</w:t>
      </w:r>
      <w:proofErr w:type="spellEnd"/>
      <w:r w:rsidRPr="002F34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341C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2F341C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proofErr w:type="spellStart"/>
      <w:r w:rsidRPr="002F341C">
        <w:rPr>
          <w:rFonts w:ascii="Times New Roman" w:hAnsi="Times New Roman" w:cs="Times New Roman"/>
          <w:b/>
          <w:sz w:val="28"/>
          <w:szCs w:val="28"/>
        </w:rPr>
        <w:t>Надія</w:t>
      </w:r>
      <w:proofErr w:type="spellEnd"/>
      <w:r w:rsidRPr="002F341C">
        <w:rPr>
          <w:rFonts w:ascii="Times New Roman" w:hAnsi="Times New Roman" w:cs="Times New Roman"/>
          <w:b/>
          <w:sz w:val="28"/>
          <w:szCs w:val="28"/>
        </w:rPr>
        <w:t xml:space="preserve"> РОГОЗА</w:t>
      </w:r>
    </w:p>
    <w:p w:rsidR="00C46640" w:rsidRDefault="00C46640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46640" w:rsidRDefault="00C46640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sectPr w:rsidR="00C46640" w:rsidSect="004936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B4B99"/>
    <w:multiLevelType w:val="hybridMultilevel"/>
    <w:tmpl w:val="C57471E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D6459"/>
    <w:multiLevelType w:val="hybridMultilevel"/>
    <w:tmpl w:val="9BCA4562"/>
    <w:lvl w:ilvl="0" w:tplc="92A40B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17219"/>
    <w:multiLevelType w:val="hybridMultilevel"/>
    <w:tmpl w:val="C71C1566"/>
    <w:lvl w:ilvl="0" w:tplc="CB6EF438">
      <w:start w:val="25"/>
      <w:numFmt w:val="decimal"/>
      <w:lvlText w:val="%1"/>
      <w:lvlJc w:val="left"/>
      <w:pPr>
        <w:ind w:left="43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049" w:hanging="360"/>
      </w:pPr>
    </w:lvl>
    <w:lvl w:ilvl="2" w:tplc="0422001B" w:tentative="1">
      <w:start w:val="1"/>
      <w:numFmt w:val="lowerRoman"/>
      <w:lvlText w:val="%3."/>
      <w:lvlJc w:val="right"/>
      <w:pPr>
        <w:ind w:left="5769" w:hanging="180"/>
      </w:pPr>
    </w:lvl>
    <w:lvl w:ilvl="3" w:tplc="0422000F" w:tentative="1">
      <w:start w:val="1"/>
      <w:numFmt w:val="decimal"/>
      <w:lvlText w:val="%4."/>
      <w:lvlJc w:val="left"/>
      <w:pPr>
        <w:ind w:left="6489" w:hanging="360"/>
      </w:pPr>
    </w:lvl>
    <w:lvl w:ilvl="4" w:tplc="04220019" w:tentative="1">
      <w:start w:val="1"/>
      <w:numFmt w:val="lowerLetter"/>
      <w:lvlText w:val="%5."/>
      <w:lvlJc w:val="left"/>
      <w:pPr>
        <w:ind w:left="7209" w:hanging="360"/>
      </w:pPr>
    </w:lvl>
    <w:lvl w:ilvl="5" w:tplc="0422001B" w:tentative="1">
      <w:start w:val="1"/>
      <w:numFmt w:val="lowerRoman"/>
      <w:lvlText w:val="%6."/>
      <w:lvlJc w:val="right"/>
      <w:pPr>
        <w:ind w:left="7929" w:hanging="180"/>
      </w:pPr>
    </w:lvl>
    <w:lvl w:ilvl="6" w:tplc="0422000F" w:tentative="1">
      <w:start w:val="1"/>
      <w:numFmt w:val="decimal"/>
      <w:lvlText w:val="%7."/>
      <w:lvlJc w:val="left"/>
      <w:pPr>
        <w:ind w:left="8649" w:hanging="360"/>
      </w:pPr>
    </w:lvl>
    <w:lvl w:ilvl="7" w:tplc="04220019" w:tentative="1">
      <w:start w:val="1"/>
      <w:numFmt w:val="lowerLetter"/>
      <w:lvlText w:val="%8."/>
      <w:lvlJc w:val="left"/>
      <w:pPr>
        <w:ind w:left="9369" w:hanging="360"/>
      </w:pPr>
    </w:lvl>
    <w:lvl w:ilvl="8" w:tplc="0422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3" w15:restartNumberingAfterBreak="0">
    <w:nsid w:val="5395512F"/>
    <w:multiLevelType w:val="hybridMultilevel"/>
    <w:tmpl w:val="B1800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4069B"/>
    <w:multiLevelType w:val="hybridMultilevel"/>
    <w:tmpl w:val="3D321008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67850"/>
    <w:multiLevelType w:val="hybridMultilevel"/>
    <w:tmpl w:val="4CD29400"/>
    <w:lvl w:ilvl="0" w:tplc="C46AC410">
      <w:start w:val="6"/>
      <w:numFmt w:val="decimalZero"/>
      <w:lvlText w:val="%1"/>
      <w:lvlJc w:val="left"/>
      <w:pPr>
        <w:ind w:left="43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049" w:hanging="360"/>
      </w:pPr>
    </w:lvl>
    <w:lvl w:ilvl="2" w:tplc="0422001B" w:tentative="1">
      <w:start w:val="1"/>
      <w:numFmt w:val="lowerRoman"/>
      <w:lvlText w:val="%3."/>
      <w:lvlJc w:val="right"/>
      <w:pPr>
        <w:ind w:left="5769" w:hanging="180"/>
      </w:pPr>
    </w:lvl>
    <w:lvl w:ilvl="3" w:tplc="0422000F" w:tentative="1">
      <w:start w:val="1"/>
      <w:numFmt w:val="decimal"/>
      <w:lvlText w:val="%4."/>
      <w:lvlJc w:val="left"/>
      <w:pPr>
        <w:ind w:left="6489" w:hanging="360"/>
      </w:pPr>
    </w:lvl>
    <w:lvl w:ilvl="4" w:tplc="04220019" w:tentative="1">
      <w:start w:val="1"/>
      <w:numFmt w:val="lowerLetter"/>
      <w:lvlText w:val="%5."/>
      <w:lvlJc w:val="left"/>
      <w:pPr>
        <w:ind w:left="7209" w:hanging="360"/>
      </w:pPr>
    </w:lvl>
    <w:lvl w:ilvl="5" w:tplc="0422001B" w:tentative="1">
      <w:start w:val="1"/>
      <w:numFmt w:val="lowerRoman"/>
      <w:lvlText w:val="%6."/>
      <w:lvlJc w:val="right"/>
      <w:pPr>
        <w:ind w:left="7929" w:hanging="180"/>
      </w:pPr>
    </w:lvl>
    <w:lvl w:ilvl="6" w:tplc="0422000F" w:tentative="1">
      <w:start w:val="1"/>
      <w:numFmt w:val="decimal"/>
      <w:lvlText w:val="%7."/>
      <w:lvlJc w:val="left"/>
      <w:pPr>
        <w:ind w:left="8649" w:hanging="360"/>
      </w:pPr>
    </w:lvl>
    <w:lvl w:ilvl="7" w:tplc="04220019" w:tentative="1">
      <w:start w:val="1"/>
      <w:numFmt w:val="lowerLetter"/>
      <w:lvlText w:val="%8."/>
      <w:lvlJc w:val="left"/>
      <w:pPr>
        <w:ind w:left="9369" w:hanging="360"/>
      </w:pPr>
    </w:lvl>
    <w:lvl w:ilvl="8" w:tplc="0422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6" w15:restartNumberingAfterBreak="0">
    <w:nsid w:val="70B76D65"/>
    <w:multiLevelType w:val="hybridMultilevel"/>
    <w:tmpl w:val="14D8FA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D589B"/>
    <w:multiLevelType w:val="hybridMultilevel"/>
    <w:tmpl w:val="6628A19E"/>
    <w:lvl w:ilvl="0" w:tplc="67BAD00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C0F7F"/>
    <w:multiLevelType w:val="hybridMultilevel"/>
    <w:tmpl w:val="46BAB2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3F8D"/>
    <w:rsid w:val="00016067"/>
    <w:rsid w:val="00111096"/>
    <w:rsid w:val="001864E9"/>
    <w:rsid w:val="002178B5"/>
    <w:rsid w:val="00290E2A"/>
    <w:rsid w:val="002C17DC"/>
    <w:rsid w:val="00315D6F"/>
    <w:rsid w:val="0034742C"/>
    <w:rsid w:val="00360B30"/>
    <w:rsid w:val="003A1533"/>
    <w:rsid w:val="00414939"/>
    <w:rsid w:val="00482D8B"/>
    <w:rsid w:val="004936AD"/>
    <w:rsid w:val="004C25F2"/>
    <w:rsid w:val="00510789"/>
    <w:rsid w:val="00554C13"/>
    <w:rsid w:val="00660FB9"/>
    <w:rsid w:val="006868EB"/>
    <w:rsid w:val="00745B8C"/>
    <w:rsid w:val="007A692D"/>
    <w:rsid w:val="007F3F8D"/>
    <w:rsid w:val="008936A8"/>
    <w:rsid w:val="00994951"/>
    <w:rsid w:val="009969DC"/>
    <w:rsid w:val="00A21CCC"/>
    <w:rsid w:val="00A42626"/>
    <w:rsid w:val="00A96252"/>
    <w:rsid w:val="00B55ACB"/>
    <w:rsid w:val="00B93F6A"/>
    <w:rsid w:val="00C46640"/>
    <w:rsid w:val="00C773B6"/>
    <w:rsid w:val="00DD5D74"/>
    <w:rsid w:val="00E450A3"/>
    <w:rsid w:val="00F16271"/>
    <w:rsid w:val="00F37375"/>
    <w:rsid w:val="00F50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A8AE16-FBF2-4440-9B8E-A72B36A1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789"/>
    <w:pPr>
      <w:spacing w:after="160" w:line="259" w:lineRule="auto"/>
      <w:ind w:left="720"/>
      <w:contextualSpacing/>
    </w:pPr>
  </w:style>
  <w:style w:type="character" w:styleId="a4">
    <w:name w:val="Strong"/>
    <w:basedOn w:val="a0"/>
    <w:uiPriority w:val="22"/>
    <w:qFormat/>
    <w:rsid w:val="006868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Zag3</cp:lastModifiedBy>
  <cp:revision>20</cp:revision>
  <cp:lastPrinted>2023-11-24T13:22:00Z</cp:lastPrinted>
  <dcterms:created xsi:type="dcterms:W3CDTF">2022-11-23T08:39:00Z</dcterms:created>
  <dcterms:modified xsi:type="dcterms:W3CDTF">2023-12-01T11:33:00Z</dcterms:modified>
</cp:coreProperties>
</file>