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28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м. Сквира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04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2705.314960629921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№7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Селезенівка, Домантівка, Ями, Квітневе, Шапіївка, Токарівка) Василя Пасічника про роботу у 2022 році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№7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Селезенівка, Домантівка, Ями, Квітневе, Шапіївка, Токарівка) Василя Пасічника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835.0000000000001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№7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Селезенівка, Домантівка, Ями, Квітневе, Шапіївка, Токарівка) Василя Пасічника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№7 Василю Пасічнику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" w:top="992.1259842519685" w:left="1700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JdY5NcLB8z4YqloCTGZAsdeqBA==">AMUW2mU2Q0BhF/cW+ksd/xShc5mcmas8zXFqZym2le6HGmTs7jb38RBNXjV57Rz3r0X39NWIFa2IAXv6G+jwKaz3KWqRbmXbLlrct3G5GVilPsm6eaGGtIM=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