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0327141"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Чвирук Наталії Миколаївні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0,1000 га по вул. Лівобережна, 56 у м. Сквира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Чвирук Наталії Миколаївни                 вх. №05-2023/3853 від 11.01.2023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121 122,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Чвирук Наталії Миколаївні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Лівобережна, 56, м.Сквира,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Чвирук Наталії Миколаївні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3224010100:01:044:0047,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Лівобережна, 56,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Громадянці </w:t>
      </w:r>
      <w:r w:rsidDel="00000000" w:rsidR="00000000" w:rsidRPr="00000000">
        <w:rPr>
          <w:rFonts w:ascii="Times New Roman" w:cs="Times New Roman" w:eastAsia="Times New Roman" w:hAnsi="Times New Roman"/>
          <w:sz w:val="28"/>
          <w:szCs w:val="28"/>
          <w:rtl w:val="0"/>
        </w:rPr>
        <w:t xml:space="preserve">Чвирук Наталії Миколаївні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spacing w:after="0" w:line="240" w:lineRule="auto"/>
        <w:rPr>
          <w:rFonts w:ascii="Times New Roman" w:cs="Times New Roman" w:eastAsia="Times New Roman" w:hAnsi="Times New Roman"/>
          <w:b w:val="0"/>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StmjZ+EZ1ZknKXL9pmgMvHrLjBQ==">AMUW2mWjTmd05p+EPEkDQaKLOIk+nZniZhm8BfXXYXSxdh9F1LozbaUkopFaNXfijCro4kLMsUP3eZh6M1epVracnM2RVVBpXkmug5BQ6MgyRF3wyyRz+3g5XaFmqpW0AY/rdeJiKYcc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2023-02-15T19:44:00Z</dcterms:created>
  <dc:creator>Користувач</dc:creator>
</cp:coreProperties>
</file>